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C0F22" w14:textId="77777777" w:rsidR="00D60E73" w:rsidRPr="007740BA" w:rsidRDefault="00D60E73" w:rsidP="00D60E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0BA">
        <w:rPr>
          <w:rFonts w:ascii="Times New Roman" w:hAnsi="Times New Roman" w:cs="Times New Roman"/>
          <w:sz w:val="28"/>
          <w:szCs w:val="28"/>
          <w:u w:val="single"/>
        </w:rPr>
        <w:t>Food Programs Ease Rules for Coronavirus Pandemic</w:t>
      </w:r>
    </w:p>
    <w:p w14:paraId="2BAD43C6" w14:textId="77777777" w:rsidR="00D60E73" w:rsidRPr="007740BA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7740BA">
        <w:rPr>
          <w:rFonts w:ascii="Times New Roman" w:hAnsi="Times New Roman" w:cs="Times New Roman"/>
          <w:sz w:val="24"/>
          <w:szCs w:val="24"/>
        </w:rPr>
        <w:t>You may have an easier time getting food through Government meal programs.  During the coronavirus emergency:</w:t>
      </w:r>
    </w:p>
    <w:p w14:paraId="310DD427" w14:textId="77777777" w:rsidR="00D60E73" w:rsidRPr="007740BA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7740BA">
        <w:rPr>
          <w:rFonts w:ascii="Times New Roman" w:hAnsi="Times New Roman" w:cs="Times New Roman"/>
          <w:sz w:val="24"/>
          <w:szCs w:val="24"/>
        </w:rPr>
        <w:t>Food Stamp (SNAP) recipients may receive supplemental funding</w:t>
      </w:r>
    </w:p>
    <w:p w14:paraId="7A90B21C" w14:textId="77777777" w:rsidR="00D60E73" w:rsidRPr="007740BA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7740BA">
        <w:rPr>
          <w:rFonts w:ascii="Times New Roman" w:hAnsi="Times New Roman" w:cs="Times New Roman"/>
          <w:sz w:val="24"/>
          <w:szCs w:val="24"/>
        </w:rPr>
        <w:t>Parents can pick up school meals for their kids to eat at home.</w:t>
      </w:r>
    </w:p>
    <w:p w14:paraId="1C0DC320" w14:textId="3EDAFB8E" w:rsidR="00D60E73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7740BA">
        <w:rPr>
          <w:rFonts w:ascii="Times New Roman" w:hAnsi="Times New Roman" w:cs="Times New Roman"/>
          <w:sz w:val="24"/>
          <w:szCs w:val="24"/>
        </w:rPr>
        <w:t xml:space="preserve">People can enroll in food programs remotely rather than in person. This applies to programs for pregnant women, families, seniors, and people with disabilities. </w:t>
      </w:r>
    </w:p>
    <w:p w14:paraId="71F15033" w14:textId="77777777" w:rsidR="000D3137" w:rsidRPr="007740BA" w:rsidRDefault="000D3137" w:rsidP="00D60E73">
      <w:pPr>
        <w:rPr>
          <w:rFonts w:ascii="Times New Roman" w:hAnsi="Times New Roman" w:cs="Times New Roman"/>
          <w:sz w:val="24"/>
          <w:szCs w:val="24"/>
        </w:rPr>
      </w:pPr>
    </w:p>
    <w:p w14:paraId="57036C47" w14:textId="77777777" w:rsidR="00D60E73" w:rsidRPr="00B637A1" w:rsidRDefault="00D60E73" w:rsidP="00D60E73">
      <w:pPr>
        <w:rPr>
          <w:rFonts w:ascii="Times New Roman" w:hAnsi="Times New Roman" w:cs="Times New Roman"/>
          <w:sz w:val="28"/>
          <w:szCs w:val="28"/>
        </w:rPr>
      </w:pPr>
      <w:r w:rsidRPr="00B637A1">
        <w:rPr>
          <w:rFonts w:ascii="Times New Roman" w:hAnsi="Times New Roman" w:cs="Times New Roman"/>
          <w:sz w:val="28"/>
          <w:szCs w:val="28"/>
          <w:u w:val="single"/>
        </w:rPr>
        <w:t>National Hunger Hotline:</w:t>
      </w:r>
    </w:p>
    <w:p w14:paraId="395DCED6" w14:textId="77777777" w:rsidR="00D60E73" w:rsidRPr="00B637A1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B637A1">
        <w:rPr>
          <w:rFonts w:ascii="Times New Roman" w:hAnsi="Times New Roman" w:cs="Times New Roman"/>
          <w:sz w:val="24"/>
          <w:szCs w:val="24"/>
        </w:rPr>
        <w:t>Call 1-866-348-6479 or 1-877-842-6273 M-F from 7:00 AM – 10:00 PM.</w:t>
      </w:r>
    </w:p>
    <w:p w14:paraId="5ED4C8EC" w14:textId="77777777" w:rsidR="00D60E73" w:rsidRPr="007740BA" w:rsidRDefault="00D60E73" w:rsidP="00D60E73">
      <w:pPr>
        <w:rPr>
          <w:rFonts w:ascii="Times New Roman" w:hAnsi="Times New Roman" w:cs="Times New Roman"/>
          <w:sz w:val="24"/>
          <w:szCs w:val="24"/>
        </w:rPr>
      </w:pPr>
    </w:p>
    <w:p w14:paraId="242CF621" w14:textId="77777777" w:rsidR="00D60E73" w:rsidRPr="007740BA" w:rsidRDefault="00D60E73" w:rsidP="00D60E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0BA">
        <w:rPr>
          <w:rFonts w:ascii="Times New Roman" w:hAnsi="Times New Roman" w:cs="Times New Roman"/>
          <w:sz w:val="28"/>
          <w:szCs w:val="28"/>
          <w:u w:val="single"/>
        </w:rPr>
        <w:t>Supplemental Nutrition Assistance Program (SNAP) ~ Also called Food stamps</w:t>
      </w:r>
    </w:p>
    <w:p w14:paraId="6BEB1525" w14:textId="77777777" w:rsidR="00D60E73" w:rsidRPr="00B637A1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B637A1">
        <w:rPr>
          <w:rFonts w:ascii="Times New Roman" w:hAnsi="Times New Roman" w:cs="Times New Roman"/>
          <w:sz w:val="24"/>
          <w:szCs w:val="24"/>
        </w:rPr>
        <w:t xml:space="preserve">Apply online: </w:t>
      </w:r>
      <w:hyperlink r:id="rId4" w:history="1">
        <w:r w:rsidRPr="00837C17">
          <w:rPr>
            <w:rStyle w:val="Hyperlink"/>
            <w:rFonts w:ascii="Calibri" w:hAnsi="Calibri" w:cs="Calibri"/>
          </w:rPr>
          <w:t>https://www.benefits.gov/benefit/1244</w:t>
        </w:r>
      </w:hyperlink>
      <w:r>
        <w:rPr>
          <w:rFonts w:ascii="Calibri" w:hAnsi="Calibri" w:cs="Calibri"/>
          <w:color w:val="1155CD"/>
        </w:rPr>
        <w:t xml:space="preserve"> </w:t>
      </w:r>
    </w:p>
    <w:p w14:paraId="34971F62" w14:textId="77777777" w:rsidR="00D60E73" w:rsidRPr="00B637A1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B637A1">
        <w:rPr>
          <w:rFonts w:ascii="Times New Roman" w:hAnsi="Times New Roman" w:cs="Times New Roman"/>
          <w:sz w:val="24"/>
          <w:szCs w:val="24"/>
        </w:rPr>
        <w:t>Or Call 866-762-2237</w:t>
      </w:r>
    </w:p>
    <w:p w14:paraId="249BBEA8" w14:textId="77777777" w:rsidR="00D60E73" w:rsidRPr="007740BA" w:rsidRDefault="00D60E73" w:rsidP="00D60E73">
      <w:pPr>
        <w:rPr>
          <w:rFonts w:ascii="Times New Roman" w:hAnsi="Times New Roman" w:cs="Times New Roman"/>
          <w:sz w:val="24"/>
          <w:szCs w:val="24"/>
        </w:rPr>
      </w:pPr>
    </w:p>
    <w:p w14:paraId="05EDF486" w14:textId="77777777" w:rsidR="00D60E73" w:rsidRPr="007740BA" w:rsidRDefault="00D60E73" w:rsidP="00D60E7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Women, Infants &amp; Children (</w:t>
      </w:r>
      <w:r w:rsidRPr="007740BA">
        <w:rPr>
          <w:rFonts w:ascii="Times New Roman" w:hAnsi="Times New Roman" w:cs="Times New Roman"/>
          <w:sz w:val="28"/>
          <w:szCs w:val="28"/>
          <w:u w:val="single"/>
        </w:rPr>
        <w:t>WIC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740BA">
        <w:rPr>
          <w:rFonts w:ascii="Times New Roman" w:hAnsi="Times New Roman" w:cs="Times New Roman"/>
          <w:sz w:val="28"/>
          <w:szCs w:val="28"/>
          <w:u w:val="single"/>
        </w:rPr>
        <w:t xml:space="preserve"> Program: </w:t>
      </w:r>
    </w:p>
    <w:p w14:paraId="14CA62B8" w14:textId="77777777" w:rsidR="00D60E73" w:rsidRPr="007740BA" w:rsidRDefault="00D60E73" w:rsidP="00D60E73">
      <w:pPr>
        <w:rPr>
          <w:rFonts w:ascii="Times New Roman" w:hAnsi="Times New Roman" w:cs="Times New Roman"/>
          <w:sz w:val="24"/>
          <w:szCs w:val="24"/>
        </w:rPr>
      </w:pPr>
      <w:r w:rsidRPr="007740BA">
        <w:rPr>
          <w:rFonts w:ascii="Times New Roman" w:hAnsi="Times New Roman" w:cs="Times New Roman"/>
          <w:sz w:val="24"/>
          <w:szCs w:val="24"/>
        </w:rPr>
        <w:t>This short-term program can help you get healthy food for yourself and your young children under the age of 5 years.</w:t>
      </w:r>
    </w:p>
    <w:p w14:paraId="3339DC80" w14:textId="77777777" w:rsidR="00D60E73" w:rsidRDefault="00F1793B" w:rsidP="00D60E73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5" w:history="1">
        <w:r w:rsidR="00D60E73" w:rsidRPr="00B637A1">
          <w:rPr>
            <w:rStyle w:val="Hyperlink"/>
            <w:rFonts w:ascii="Times New Roman" w:hAnsi="Times New Roman" w:cs="Times New Roman"/>
            <w:sz w:val="24"/>
            <w:szCs w:val="24"/>
          </w:rPr>
          <w:t>https://www.fns.usda.gov/wic/wic-how-apply</w:t>
        </w:r>
      </w:hyperlink>
    </w:p>
    <w:p w14:paraId="4DCCE20E" w14:textId="77777777" w:rsidR="00D60E73" w:rsidRDefault="00D60E73" w:rsidP="00D6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8091ED5" w14:textId="77777777" w:rsidR="00D60E73" w:rsidRPr="00047B97" w:rsidRDefault="00D60E73" w:rsidP="00D6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47B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Food Finder: </w:t>
      </w:r>
    </w:p>
    <w:p w14:paraId="20F0B2DD" w14:textId="77777777" w:rsidR="00D60E73" w:rsidRDefault="00D60E73" w:rsidP="00D6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0A87D3" w14:textId="77777777" w:rsidR="00D60E73" w:rsidRDefault="00F1793B" w:rsidP="00D6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6" w:history="1">
        <w:r w:rsidR="00D60E73" w:rsidRPr="00837C17">
          <w:rPr>
            <w:rStyle w:val="Hyperlink"/>
            <w:rFonts w:ascii="Times New Roman" w:hAnsi="Times New Roman" w:cs="Times New Roman"/>
            <w:sz w:val="24"/>
            <w:szCs w:val="24"/>
          </w:rPr>
          <w:t>https://foodfinder.us/</w:t>
        </w:r>
      </w:hyperlink>
    </w:p>
    <w:p w14:paraId="280984B1" w14:textId="77777777" w:rsidR="00D60E73" w:rsidRPr="00047B97" w:rsidRDefault="00D60E73" w:rsidP="00D60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14:paraId="10344861" w14:textId="77777777" w:rsidR="00D60E73" w:rsidRDefault="00D60E73" w:rsidP="00D60E73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sectPr w:rsidR="00D6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E73"/>
    <w:rsid w:val="000D3137"/>
    <w:rsid w:val="002E69C3"/>
    <w:rsid w:val="008B1963"/>
    <w:rsid w:val="00D60E73"/>
    <w:rsid w:val="00F1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5FBC"/>
  <w15:chartTrackingRefBased/>
  <w15:docId w15:val="{14563382-7A95-41ED-8DBB-08A904D7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odfinder.us/" TargetMode="External"/><Relationship Id="rId5" Type="http://schemas.openxmlformats.org/officeDocument/2006/relationships/hyperlink" Target="https://www.fns.usda.gov/wic/wic-how-apply" TargetMode="External"/><Relationship Id="rId4" Type="http://schemas.openxmlformats.org/officeDocument/2006/relationships/hyperlink" Target="https://www.benefits.gov/benefit/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Callaghan</dc:creator>
  <cp:keywords/>
  <dc:description/>
  <cp:lastModifiedBy>Diane Callaghan</cp:lastModifiedBy>
  <cp:revision>3</cp:revision>
  <dcterms:created xsi:type="dcterms:W3CDTF">2020-04-17T19:31:00Z</dcterms:created>
  <dcterms:modified xsi:type="dcterms:W3CDTF">2020-04-20T13:05:00Z</dcterms:modified>
</cp:coreProperties>
</file>